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76003" w14:textId="77777777" w:rsidR="00C22513" w:rsidRPr="00C22513" w:rsidRDefault="00C22513" w:rsidP="00C2251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22513">
        <w:rPr>
          <w:rFonts w:ascii="Arial" w:hAnsi="Arial" w:cs="Arial"/>
          <w:b/>
          <w:bCs/>
          <w:sz w:val="28"/>
          <w:szCs w:val="28"/>
        </w:rPr>
        <w:t>Chairman’s Update</w:t>
      </w:r>
    </w:p>
    <w:p w14:paraId="0C8B26A3" w14:textId="77777777" w:rsidR="00C22513" w:rsidRPr="00C22513" w:rsidRDefault="00C22513" w:rsidP="00C22513">
      <w:pPr>
        <w:pStyle w:val="Header"/>
        <w:rPr>
          <w:rFonts w:ascii="Arial" w:hAnsi="Arial" w:cs="Arial"/>
        </w:rPr>
      </w:pPr>
      <w:r w:rsidRPr="00C22513">
        <w:rPr>
          <w:rFonts w:ascii="Arial" w:hAnsi="Arial" w:cs="Arial"/>
        </w:rPr>
        <w:t>This report covers the Chairman’s activities from 14 June – 23 July 2021</w:t>
      </w:r>
    </w:p>
    <w:p w14:paraId="6BBDCAEC" w14:textId="77777777" w:rsidR="00C22513" w:rsidRPr="00C22513" w:rsidRDefault="00C22513">
      <w:pPr>
        <w:rPr>
          <w:rFonts w:ascii="Arial" w:hAnsi="Arial" w:cs="Arial"/>
          <w:b/>
          <w:bCs/>
        </w:rPr>
      </w:pPr>
    </w:p>
    <w:p w14:paraId="15D077EE" w14:textId="515602FF" w:rsidR="00090966" w:rsidRPr="00C22513" w:rsidRDefault="00F724A9">
      <w:pPr>
        <w:rPr>
          <w:rFonts w:ascii="Arial" w:hAnsi="Arial" w:cs="Arial"/>
          <w:b/>
          <w:bCs/>
        </w:rPr>
      </w:pPr>
      <w:r w:rsidRPr="00C22513">
        <w:rPr>
          <w:rFonts w:ascii="Arial" w:hAnsi="Arial" w:cs="Arial"/>
          <w:b/>
          <w:bCs/>
        </w:rPr>
        <w:t>LGA and Ministerial/Parliamentary business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02"/>
        <w:gridCol w:w="7583"/>
      </w:tblGrid>
      <w:tr w:rsidR="002362AF" w:rsidRPr="00C22513" w14:paraId="3FF92088" w14:textId="77777777" w:rsidTr="002362AF">
        <w:tc>
          <w:tcPr>
            <w:tcW w:w="1502" w:type="dxa"/>
          </w:tcPr>
          <w:p w14:paraId="7995AA04" w14:textId="5028A767" w:rsidR="002362AF" w:rsidRPr="00C22513" w:rsidRDefault="00DC7844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June</w:t>
            </w:r>
          </w:p>
        </w:tc>
        <w:tc>
          <w:tcPr>
            <w:tcW w:w="7583" w:type="dxa"/>
          </w:tcPr>
          <w:p w14:paraId="7DA8635F" w14:textId="77777777" w:rsidR="002362AF" w:rsidRPr="00C22513" w:rsidRDefault="002362AF">
            <w:pPr>
              <w:rPr>
                <w:rFonts w:ascii="Arial" w:hAnsi="Arial" w:cs="Arial"/>
              </w:rPr>
            </w:pPr>
          </w:p>
        </w:tc>
      </w:tr>
      <w:tr w:rsidR="002362AF" w:rsidRPr="00C22513" w14:paraId="1C3D6C29" w14:textId="77777777" w:rsidTr="002362AF">
        <w:tc>
          <w:tcPr>
            <w:tcW w:w="1502" w:type="dxa"/>
          </w:tcPr>
          <w:p w14:paraId="5361E655" w14:textId="36015BC6" w:rsidR="002362AF" w:rsidRPr="00C22513" w:rsidRDefault="00DC7844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15</w:t>
            </w:r>
          </w:p>
        </w:tc>
        <w:tc>
          <w:tcPr>
            <w:tcW w:w="7583" w:type="dxa"/>
          </w:tcPr>
          <w:p w14:paraId="6DCE3E6A" w14:textId="6A7E449F" w:rsidR="002362AF" w:rsidRPr="00C22513" w:rsidRDefault="00DC7844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Chris Pincher MP</w:t>
            </w:r>
          </w:p>
        </w:tc>
      </w:tr>
      <w:tr w:rsidR="002362AF" w:rsidRPr="00C22513" w14:paraId="392D4A60" w14:textId="77777777" w:rsidTr="002362AF">
        <w:tc>
          <w:tcPr>
            <w:tcW w:w="1502" w:type="dxa"/>
          </w:tcPr>
          <w:p w14:paraId="7B6B19E9" w14:textId="7ED7706F" w:rsidR="002362AF" w:rsidRPr="00C22513" w:rsidRDefault="00DC7844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17</w:t>
            </w:r>
          </w:p>
        </w:tc>
        <w:tc>
          <w:tcPr>
            <w:tcW w:w="7583" w:type="dxa"/>
          </w:tcPr>
          <w:p w14:paraId="56CE089D" w14:textId="03F8BDE2" w:rsidR="002362AF" w:rsidRPr="00C22513" w:rsidRDefault="00DC7844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 xml:space="preserve">Nadine </w:t>
            </w:r>
            <w:proofErr w:type="spellStart"/>
            <w:r w:rsidRPr="00C22513">
              <w:rPr>
                <w:rFonts w:ascii="Arial" w:hAnsi="Arial" w:cs="Arial"/>
              </w:rPr>
              <w:t>Dorries</w:t>
            </w:r>
            <w:proofErr w:type="spellEnd"/>
            <w:r w:rsidRPr="00C22513">
              <w:rPr>
                <w:rFonts w:ascii="Arial" w:hAnsi="Arial" w:cs="Arial"/>
              </w:rPr>
              <w:t xml:space="preserve"> MP</w:t>
            </w:r>
          </w:p>
        </w:tc>
      </w:tr>
      <w:tr w:rsidR="002362AF" w:rsidRPr="00C22513" w14:paraId="2794EC08" w14:textId="77777777" w:rsidTr="002362AF">
        <w:tc>
          <w:tcPr>
            <w:tcW w:w="1502" w:type="dxa"/>
          </w:tcPr>
          <w:p w14:paraId="198B0877" w14:textId="09BE040A" w:rsidR="002362A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17</w:t>
            </w:r>
          </w:p>
        </w:tc>
        <w:tc>
          <w:tcPr>
            <w:tcW w:w="7583" w:type="dxa"/>
          </w:tcPr>
          <w:p w14:paraId="05D06A91" w14:textId="72B4E05E" w:rsidR="002362A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 xml:space="preserve">Richard Coates, </w:t>
            </w:r>
            <w:proofErr w:type="spellStart"/>
            <w:r w:rsidRPr="00C22513">
              <w:rPr>
                <w:rFonts w:ascii="Arial" w:hAnsi="Arial" w:cs="Arial"/>
              </w:rPr>
              <w:t>DEfRA</w:t>
            </w:r>
            <w:proofErr w:type="spellEnd"/>
          </w:p>
        </w:tc>
      </w:tr>
      <w:tr w:rsidR="002362AF" w:rsidRPr="00C22513" w14:paraId="06742937" w14:textId="77777777" w:rsidTr="002362AF">
        <w:tc>
          <w:tcPr>
            <w:tcW w:w="1502" w:type="dxa"/>
          </w:tcPr>
          <w:p w14:paraId="172FC0F5" w14:textId="2E9F9A3A" w:rsidR="002362A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17</w:t>
            </w:r>
          </w:p>
        </w:tc>
        <w:tc>
          <w:tcPr>
            <w:tcW w:w="7583" w:type="dxa"/>
          </w:tcPr>
          <w:p w14:paraId="1E0A2683" w14:textId="276AA83D" w:rsidR="002362A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SofS MHCLG Robert Jenrick</w:t>
            </w:r>
          </w:p>
        </w:tc>
      </w:tr>
      <w:tr w:rsidR="002362AF" w:rsidRPr="00C22513" w14:paraId="734BE38E" w14:textId="77777777" w:rsidTr="002362AF">
        <w:tc>
          <w:tcPr>
            <w:tcW w:w="1502" w:type="dxa"/>
          </w:tcPr>
          <w:p w14:paraId="315DCA3E" w14:textId="7F895D21" w:rsidR="002362A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18</w:t>
            </w:r>
          </w:p>
        </w:tc>
        <w:tc>
          <w:tcPr>
            <w:tcW w:w="7583" w:type="dxa"/>
          </w:tcPr>
          <w:p w14:paraId="76248D41" w14:textId="7DA9AE45" w:rsidR="002362A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Cheshire &amp; Warrington Leaders Meeting</w:t>
            </w:r>
          </w:p>
        </w:tc>
      </w:tr>
      <w:tr w:rsidR="002362AF" w:rsidRPr="00C22513" w14:paraId="36B28539" w14:textId="77777777" w:rsidTr="002362AF">
        <w:tc>
          <w:tcPr>
            <w:tcW w:w="1502" w:type="dxa"/>
          </w:tcPr>
          <w:p w14:paraId="4165C2FC" w14:textId="337B736D" w:rsidR="002362A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22</w:t>
            </w:r>
          </w:p>
        </w:tc>
        <w:tc>
          <w:tcPr>
            <w:tcW w:w="7583" w:type="dxa"/>
          </w:tcPr>
          <w:p w14:paraId="77F615E2" w14:textId="0BD2C4ED" w:rsidR="002362A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National Newly Elected Members Event</w:t>
            </w:r>
          </w:p>
        </w:tc>
      </w:tr>
      <w:tr w:rsidR="002362AF" w:rsidRPr="00C22513" w14:paraId="51823C13" w14:textId="77777777" w:rsidTr="002362AF">
        <w:tc>
          <w:tcPr>
            <w:tcW w:w="1502" w:type="dxa"/>
          </w:tcPr>
          <w:p w14:paraId="79ADBAF0" w14:textId="534FE931" w:rsidR="002362A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23</w:t>
            </w:r>
          </w:p>
        </w:tc>
        <w:tc>
          <w:tcPr>
            <w:tcW w:w="7583" w:type="dxa"/>
          </w:tcPr>
          <w:p w14:paraId="18E98439" w14:textId="7D07D234" w:rsidR="002362A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Chris Heaton-Harris MP</w:t>
            </w:r>
          </w:p>
        </w:tc>
      </w:tr>
      <w:tr w:rsidR="0074756C" w:rsidRPr="00C22513" w14:paraId="232FE2DC" w14:textId="77777777" w:rsidTr="002362AF">
        <w:tc>
          <w:tcPr>
            <w:tcW w:w="1502" w:type="dxa"/>
          </w:tcPr>
          <w:p w14:paraId="4A4F3140" w14:textId="265E51EF" w:rsidR="0074756C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23</w:t>
            </w:r>
          </w:p>
        </w:tc>
        <w:tc>
          <w:tcPr>
            <w:tcW w:w="7583" w:type="dxa"/>
          </w:tcPr>
          <w:p w14:paraId="5B212FB4" w14:textId="6EBD66EA" w:rsidR="0074756C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Greg Clark MP</w:t>
            </w:r>
          </w:p>
        </w:tc>
      </w:tr>
      <w:tr w:rsidR="0074756C" w:rsidRPr="00C22513" w14:paraId="631F8F89" w14:textId="77777777" w:rsidTr="002362AF">
        <w:tc>
          <w:tcPr>
            <w:tcW w:w="1502" w:type="dxa"/>
          </w:tcPr>
          <w:p w14:paraId="3F74F71A" w14:textId="7B54178E" w:rsidR="0074756C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23</w:t>
            </w:r>
          </w:p>
        </w:tc>
        <w:tc>
          <w:tcPr>
            <w:tcW w:w="7583" w:type="dxa"/>
          </w:tcPr>
          <w:p w14:paraId="05387CFC" w14:textId="364764D8" w:rsidR="0074756C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Andrew Selous MP</w:t>
            </w:r>
          </w:p>
        </w:tc>
      </w:tr>
      <w:tr w:rsidR="00205B1C" w:rsidRPr="00C22513" w14:paraId="4E624E7D" w14:textId="77777777" w:rsidTr="002362AF">
        <w:tc>
          <w:tcPr>
            <w:tcW w:w="1502" w:type="dxa"/>
          </w:tcPr>
          <w:p w14:paraId="5B5FE319" w14:textId="1E6FD31E" w:rsidR="00205B1C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24</w:t>
            </w:r>
          </w:p>
        </w:tc>
        <w:tc>
          <w:tcPr>
            <w:tcW w:w="7583" w:type="dxa"/>
          </w:tcPr>
          <w:p w14:paraId="08981B77" w14:textId="091CF6B1" w:rsidR="00205B1C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Helen Whately MP</w:t>
            </w:r>
          </w:p>
        </w:tc>
      </w:tr>
      <w:tr w:rsidR="00205B1C" w:rsidRPr="00C22513" w14:paraId="03CBC2F0" w14:textId="77777777" w:rsidTr="002362AF">
        <w:tc>
          <w:tcPr>
            <w:tcW w:w="1502" w:type="dxa"/>
          </w:tcPr>
          <w:p w14:paraId="245E056F" w14:textId="600D2A03" w:rsidR="00205B1C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25</w:t>
            </w:r>
          </w:p>
        </w:tc>
        <w:tc>
          <w:tcPr>
            <w:tcW w:w="7583" w:type="dxa"/>
          </w:tcPr>
          <w:p w14:paraId="46033317" w14:textId="3BBE1881" w:rsidR="00205B1C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Local Outbreak Plan Advisory Board</w:t>
            </w:r>
          </w:p>
        </w:tc>
      </w:tr>
      <w:tr w:rsidR="00205B1C" w:rsidRPr="00C22513" w14:paraId="6813F9C4" w14:textId="77777777" w:rsidTr="002362AF">
        <w:tc>
          <w:tcPr>
            <w:tcW w:w="1502" w:type="dxa"/>
          </w:tcPr>
          <w:p w14:paraId="069F5D7F" w14:textId="62C26ECA" w:rsidR="00205B1C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25</w:t>
            </w:r>
          </w:p>
        </w:tc>
        <w:tc>
          <w:tcPr>
            <w:tcW w:w="7583" w:type="dxa"/>
          </w:tcPr>
          <w:p w14:paraId="2AD27D0C" w14:textId="24D93B5A" w:rsidR="00205B1C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Yorkshire Leaders Board</w:t>
            </w:r>
          </w:p>
        </w:tc>
      </w:tr>
      <w:tr w:rsidR="00A066CF" w:rsidRPr="00C22513" w14:paraId="1F296235" w14:textId="77777777" w:rsidTr="002362AF">
        <w:tc>
          <w:tcPr>
            <w:tcW w:w="1502" w:type="dxa"/>
          </w:tcPr>
          <w:p w14:paraId="5873602E" w14:textId="2F2D9A9C" w:rsidR="00A066C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28</w:t>
            </w:r>
          </w:p>
        </w:tc>
        <w:tc>
          <w:tcPr>
            <w:tcW w:w="7583" w:type="dxa"/>
          </w:tcPr>
          <w:p w14:paraId="5D3D9927" w14:textId="3B66953C" w:rsidR="00A066C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Philippa Williamson, Leader Lancashire CC</w:t>
            </w:r>
          </w:p>
        </w:tc>
      </w:tr>
      <w:tr w:rsidR="00A066CF" w:rsidRPr="00C22513" w14:paraId="09E43357" w14:textId="77777777" w:rsidTr="002362AF">
        <w:tc>
          <w:tcPr>
            <w:tcW w:w="1502" w:type="dxa"/>
          </w:tcPr>
          <w:p w14:paraId="61D66816" w14:textId="39064859" w:rsidR="00A066C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28</w:t>
            </w:r>
          </w:p>
        </w:tc>
        <w:tc>
          <w:tcPr>
            <w:tcW w:w="7583" w:type="dxa"/>
          </w:tcPr>
          <w:p w14:paraId="7963EF67" w14:textId="7ED1348A" w:rsidR="00A066C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National Newly Elected Members Event</w:t>
            </w:r>
          </w:p>
        </w:tc>
      </w:tr>
      <w:tr w:rsidR="00A066CF" w:rsidRPr="00C22513" w14:paraId="12BC5881" w14:textId="77777777" w:rsidTr="002362AF">
        <w:tc>
          <w:tcPr>
            <w:tcW w:w="1502" w:type="dxa"/>
          </w:tcPr>
          <w:p w14:paraId="6994C491" w14:textId="4776A2EC" w:rsidR="00A066C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29</w:t>
            </w:r>
          </w:p>
        </w:tc>
        <w:tc>
          <w:tcPr>
            <w:tcW w:w="7583" w:type="dxa"/>
          </w:tcPr>
          <w:p w14:paraId="0B45E058" w14:textId="77C58FC3" w:rsidR="00A066C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Andrea Leadsom MP</w:t>
            </w:r>
          </w:p>
        </w:tc>
      </w:tr>
      <w:tr w:rsidR="00A066CF" w:rsidRPr="00C22513" w14:paraId="1D35DA1A" w14:textId="77777777" w:rsidTr="002362AF">
        <w:tc>
          <w:tcPr>
            <w:tcW w:w="1502" w:type="dxa"/>
          </w:tcPr>
          <w:p w14:paraId="06A1FB90" w14:textId="51ED865D" w:rsidR="00A066C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30</w:t>
            </w:r>
          </w:p>
        </w:tc>
        <w:tc>
          <w:tcPr>
            <w:tcW w:w="7583" w:type="dxa"/>
          </w:tcPr>
          <w:p w14:paraId="0F3C73DF" w14:textId="6827BEF1" w:rsidR="00A066C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Skills Briefing Call with Peers</w:t>
            </w:r>
          </w:p>
        </w:tc>
      </w:tr>
      <w:tr w:rsidR="00850A8B" w:rsidRPr="00C22513" w14:paraId="6F5A3EAD" w14:textId="77777777" w:rsidTr="002362AF">
        <w:tc>
          <w:tcPr>
            <w:tcW w:w="1502" w:type="dxa"/>
          </w:tcPr>
          <w:p w14:paraId="79240FFC" w14:textId="5CD263AD" w:rsidR="00850A8B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July</w:t>
            </w:r>
          </w:p>
        </w:tc>
        <w:tc>
          <w:tcPr>
            <w:tcW w:w="7583" w:type="dxa"/>
          </w:tcPr>
          <w:p w14:paraId="77861ED8" w14:textId="1700E750" w:rsidR="00850A8B" w:rsidRPr="00C22513" w:rsidRDefault="00850A8B">
            <w:pPr>
              <w:rPr>
                <w:rFonts w:ascii="Arial" w:hAnsi="Arial" w:cs="Arial"/>
              </w:rPr>
            </w:pPr>
          </w:p>
        </w:tc>
      </w:tr>
      <w:tr w:rsidR="00850A8B" w:rsidRPr="00C22513" w14:paraId="615FD732" w14:textId="77777777" w:rsidTr="002362AF">
        <w:tc>
          <w:tcPr>
            <w:tcW w:w="1502" w:type="dxa"/>
          </w:tcPr>
          <w:p w14:paraId="5F82B090" w14:textId="0E46D405" w:rsidR="00850A8B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1</w:t>
            </w:r>
          </w:p>
        </w:tc>
        <w:tc>
          <w:tcPr>
            <w:tcW w:w="7583" w:type="dxa"/>
          </w:tcPr>
          <w:p w14:paraId="33BC7EF9" w14:textId="60309404" w:rsidR="00850A8B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SofS DHSC Sajid Javid</w:t>
            </w:r>
          </w:p>
        </w:tc>
      </w:tr>
      <w:tr w:rsidR="00850A8B" w:rsidRPr="00C22513" w14:paraId="6041729D" w14:textId="77777777" w:rsidTr="002362AF">
        <w:tc>
          <w:tcPr>
            <w:tcW w:w="1502" w:type="dxa"/>
          </w:tcPr>
          <w:p w14:paraId="2E56B0AB" w14:textId="30472FE1" w:rsidR="00850A8B" w:rsidRPr="00C22513" w:rsidRDefault="002752BF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5</w:t>
            </w:r>
          </w:p>
        </w:tc>
        <w:tc>
          <w:tcPr>
            <w:tcW w:w="7583" w:type="dxa"/>
          </w:tcPr>
          <w:p w14:paraId="4EC46AC9" w14:textId="0BFBD33C" w:rsidR="00850A8B" w:rsidRPr="00C22513" w:rsidRDefault="002752BF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Helen Whately MP</w:t>
            </w:r>
          </w:p>
        </w:tc>
      </w:tr>
      <w:tr w:rsidR="00850A8B" w:rsidRPr="00C22513" w14:paraId="5BFE1BC2" w14:textId="77777777" w:rsidTr="002362AF">
        <w:tc>
          <w:tcPr>
            <w:tcW w:w="1502" w:type="dxa"/>
          </w:tcPr>
          <w:p w14:paraId="6EA496FE" w14:textId="038A58BF" w:rsidR="00850A8B" w:rsidRPr="00C22513" w:rsidRDefault="002752BF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5</w:t>
            </w:r>
          </w:p>
        </w:tc>
        <w:tc>
          <w:tcPr>
            <w:tcW w:w="7583" w:type="dxa"/>
          </w:tcPr>
          <w:p w14:paraId="3B4187A8" w14:textId="43EEB61D" w:rsidR="00850A8B" w:rsidRPr="00C22513" w:rsidRDefault="002752BF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Sam Rowlands MS</w:t>
            </w:r>
          </w:p>
        </w:tc>
      </w:tr>
      <w:tr w:rsidR="00BA4B90" w:rsidRPr="00C22513" w14:paraId="0C0777FE" w14:textId="77777777" w:rsidTr="002362AF">
        <w:tc>
          <w:tcPr>
            <w:tcW w:w="1502" w:type="dxa"/>
          </w:tcPr>
          <w:p w14:paraId="5E4F52F1" w14:textId="37CD5F10" w:rsidR="00BA4B90" w:rsidRPr="00C22513" w:rsidRDefault="002752BF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5</w:t>
            </w:r>
          </w:p>
        </w:tc>
        <w:tc>
          <w:tcPr>
            <w:tcW w:w="7583" w:type="dxa"/>
          </w:tcPr>
          <w:p w14:paraId="242DCC68" w14:textId="48BB4083" w:rsidR="00BA4B90" w:rsidRPr="00C22513" w:rsidRDefault="002752BF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Lord Stephen Greenhalgh</w:t>
            </w:r>
          </w:p>
        </w:tc>
      </w:tr>
      <w:tr w:rsidR="00BA4B90" w:rsidRPr="00C22513" w14:paraId="78AF5658" w14:textId="77777777" w:rsidTr="002362AF">
        <w:tc>
          <w:tcPr>
            <w:tcW w:w="1502" w:type="dxa"/>
          </w:tcPr>
          <w:p w14:paraId="1EEE7AEB" w14:textId="52A6BDAD" w:rsidR="00BA4B90" w:rsidRPr="00C22513" w:rsidRDefault="002752BF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6</w:t>
            </w:r>
          </w:p>
        </w:tc>
        <w:tc>
          <w:tcPr>
            <w:tcW w:w="7583" w:type="dxa"/>
          </w:tcPr>
          <w:p w14:paraId="3DEE43E4" w14:textId="64262D6B" w:rsidR="00BA4B90" w:rsidRPr="00C22513" w:rsidRDefault="002752BF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Ben Everitt MP</w:t>
            </w:r>
          </w:p>
        </w:tc>
      </w:tr>
      <w:tr w:rsidR="004E71AC" w:rsidRPr="00C22513" w14:paraId="051ACCD7" w14:textId="77777777" w:rsidTr="002362AF">
        <w:tc>
          <w:tcPr>
            <w:tcW w:w="1502" w:type="dxa"/>
          </w:tcPr>
          <w:p w14:paraId="1E514BDB" w14:textId="27A93DA9" w:rsidR="004E71AC" w:rsidRPr="00C22513" w:rsidRDefault="002752BF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6</w:t>
            </w:r>
          </w:p>
        </w:tc>
        <w:tc>
          <w:tcPr>
            <w:tcW w:w="7583" w:type="dxa"/>
          </w:tcPr>
          <w:p w14:paraId="2FD7CE87" w14:textId="185EE1BF" w:rsidR="004E71AC" w:rsidRPr="00C22513" w:rsidRDefault="002752BF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Vicky Ford MP</w:t>
            </w:r>
          </w:p>
        </w:tc>
      </w:tr>
      <w:tr w:rsidR="004E71AC" w:rsidRPr="00C22513" w14:paraId="0B90F880" w14:textId="77777777" w:rsidTr="002362AF">
        <w:tc>
          <w:tcPr>
            <w:tcW w:w="1502" w:type="dxa"/>
          </w:tcPr>
          <w:p w14:paraId="5740C9C4" w14:textId="0B072C57" w:rsidR="004E71AC" w:rsidRPr="00C22513" w:rsidRDefault="002752BF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6</w:t>
            </w:r>
          </w:p>
        </w:tc>
        <w:tc>
          <w:tcPr>
            <w:tcW w:w="7583" w:type="dxa"/>
          </w:tcPr>
          <w:p w14:paraId="6B894109" w14:textId="1A156217" w:rsidR="004E71AC" w:rsidRPr="00C22513" w:rsidRDefault="002752BF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Chris Pincher MP</w:t>
            </w:r>
          </w:p>
        </w:tc>
      </w:tr>
      <w:tr w:rsidR="004E71AC" w:rsidRPr="00C22513" w14:paraId="3A22E008" w14:textId="77777777" w:rsidTr="002362AF">
        <w:tc>
          <w:tcPr>
            <w:tcW w:w="1502" w:type="dxa"/>
          </w:tcPr>
          <w:p w14:paraId="61129601" w14:textId="3B2FD793" w:rsidR="004E71AC" w:rsidRPr="00C22513" w:rsidRDefault="002752BF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14</w:t>
            </w:r>
          </w:p>
        </w:tc>
        <w:tc>
          <w:tcPr>
            <w:tcW w:w="7583" w:type="dxa"/>
          </w:tcPr>
          <w:p w14:paraId="21119236" w14:textId="7EE2591B" w:rsidR="004E71AC" w:rsidRPr="00C22513" w:rsidRDefault="002752BF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Will Quince MP</w:t>
            </w:r>
          </w:p>
        </w:tc>
      </w:tr>
      <w:tr w:rsidR="0087252E" w:rsidRPr="00C22513" w14:paraId="402A5277" w14:textId="77777777" w:rsidTr="002362AF">
        <w:tc>
          <w:tcPr>
            <w:tcW w:w="1502" w:type="dxa"/>
          </w:tcPr>
          <w:p w14:paraId="2E4ED583" w14:textId="10620CEF" w:rsidR="0087252E" w:rsidRPr="00C22513" w:rsidRDefault="0087252E">
            <w:pPr>
              <w:rPr>
                <w:rFonts w:ascii="Arial" w:hAnsi="Arial" w:cs="Arial"/>
              </w:rPr>
            </w:pPr>
          </w:p>
        </w:tc>
        <w:tc>
          <w:tcPr>
            <w:tcW w:w="7583" w:type="dxa"/>
          </w:tcPr>
          <w:p w14:paraId="2161CE0B" w14:textId="50F63527" w:rsidR="0087252E" w:rsidRPr="00C22513" w:rsidRDefault="0087252E">
            <w:pPr>
              <w:rPr>
                <w:rFonts w:ascii="Arial" w:hAnsi="Arial" w:cs="Arial"/>
              </w:rPr>
            </w:pPr>
          </w:p>
        </w:tc>
      </w:tr>
    </w:tbl>
    <w:p w14:paraId="3E1F3CC7" w14:textId="77777777" w:rsidR="00F724A9" w:rsidRPr="00C22513" w:rsidRDefault="00F724A9">
      <w:pPr>
        <w:rPr>
          <w:rFonts w:ascii="Arial" w:hAnsi="Arial" w:cs="Arial"/>
        </w:rPr>
      </w:pPr>
    </w:p>
    <w:p w14:paraId="676E3339" w14:textId="77777777" w:rsidR="00F724A9" w:rsidRPr="00C22513" w:rsidRDefault="00F724A9">
      <w:pPr>
        <w:rPr>
          <w:rFonts w:ascii="Arial" w:hAnsi="Arial" w:cs="Arial"/>
          <w:b/>
          <w:bCs/>
        </w:rPr>
      </w:pPr>
      <w:r w:rsidRPr="00C22513">
        <w:rPr>
          <w:rFonts w:ascii="Arial" w:hAnsi="Arial" w:cs="Arial"/>
          <w:b/>
          <w:bCs/>
        </w:rPr>
        <w:t>Meetings with organisations and individuals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25"/>
        <w:gridCol w:w="7560"/>
      </w:tblGrid>
      <w:tr w:rsidR="002362AF" w:rsidRPr="00C22513" w14:paraId="08172C62" w14:textId="77777777" w:rsidTr="00BA4B90">
        <w:tc>
          <w:tcPr>
            <w:tcW w:w="1525" w:type="dxa"/>
          </w:tcPr>
          <w:p w14:paraId="09AFF61D" w14:textId="0732BB11" w:rsidR="002362A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June</w:t>
            </w:r>
          </w:p>
        </w:tc>
        <w:tc>
          <w:tcPr>
            <w:tcW w:w="7560" w:type="dxa"/>
          </w:tcPr>
          <w:p w14:paraId="3E81794C" w14:textId="77777777" w:rsidR="002362AF" w:rsidRPr="00C22513" w:rsidRDefault="002362AF">
            <w:pPr>
              <w:rPr>
                <w:rFonts w:ascii="Arial" w:hAnsi="Arial" w:cs="Arial"/>
              </w:rPr>
            </w:pPr>
          </w:p>
        </w:tc>
      </w:tr>
      <w:tr w:rsidR="0080341F" w:rsidRPr="00C22513" w14:paraId="6127C69B" w14:textId="77777777" w:rsidTr="00BA4B90">
        <w:tc>
          <w:tcPr>
            <w:tcW w:w="1525" w:type="dxa"/>
          </w:tcPr>
          <w:p w14:paraId="190BCB90" w14:textId="55323437" w:rsidR="0080341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21</w:t>
            </w:r>
          </w:p>
        </w:tc>
        <w:tc>
          <w:tcPr>
            <w:tcW w:w="7560" w:type="dxa"/>
          </w:tcPr>
          <w:p w14:paraId="748D05E3" w14:textId="44062419" w:rsidR="0080341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Council of Europe Peer Review</w:t>
            </w:r>
          </w:p>
        </w:tc>
      </w:tr>
      <w:tr w:rsidR="0080341F" w:rsidRPr="00C22513" w14:paraId="6A577EDB" w14:textId="77777777" w:rsidTr="00BA4B90">
        <w:tc>
          <w:tcPr>
            <w:tcW w:w="1525" w:type="dxa"/>
          </w:tcPr>
          <w:p w14:paraId="4074DAF7" w14:textId="41D8A565" w:rsidR="0080341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22</w:t>
            </w:r>
          </w:p>
        </w:tc>
        <w:tc>
          <w:tcPr>
            <w:tcW w:w="7560" w:type="dxa"/>
          </w:tcPr>
          <w:p w14:paraId="5E01138A" w14:textId="054D9006" w:rsidR="0080341F" w:rsidRPr="00C22513" w:rsidRDefault="00DF5595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Mike Driver, DHSC</w:t>
            </w:r>
          </w:p>
        </w:tc>
      </w:tr>
    </w:tbl>
    <w:p w14:paraId="4DF7D8B1" w14:textId="77777777" w:rsidR="0087252E" w:rsidRPr="00C22513" w:rsidRDefault="0087252E">
      <w:pPr>
        <w:rPr>
          <w:rFonts w:ascii="Arial" w:hAnsi="Arial" w:cs="Arial"/>
          <w:b/>
          <w:bCs/>
        </w:rPr>
      </w:pPr>
    </w:p>
    <w:p w14:paraId="6A4A821A" w14:textId="6326437C" w:rsidR="00F724A9" w:rsidRPr="00C22513" w:rsidRDefault="00F724A9">
      <w:pPr>
        <w:rPr>
          <w:rFonts w:ascii="Arial" w:hAnsi="Arial" w:cs="Arial"/>
          <w:b/>
          <w:bCs/>
        </w:rPr>
      </w:pPr>
      <w:r w:rsidRPr="00C22513">
        <w:rPr>
          <w:rFonts w:ascii="Arial" w:hAnsi="Arial" w:cs="Arial"/>
          <w:b/>
          <w:bCs/>
        </w:rPr>
        <w:t>Events and speaking engagements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25"/>
        <w:gridCol w:w="7560"/>
      </w:tblGrid>
      <w:tr w:rsidR="002362AF" w:rsidRPr="00C22513" w14:paraId="03EE7C62" w14:textId="77777777" w:rsidTr="00BA4B90">
        <w:tc>
          <w:tcPr>
            <w:tcW w:w="1525" w:type="dxa"/>
          </w:tcPr>
          <w:p w14:paraId="476E18AE" w14:textId="64D43DAA" w:rsidR="002362AF" w:rsidRPr="00C22513" w:rsidRDefault="002752BF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July</w:t>
            </w:r>
          </w:p>
        </w:tc>
        <w:tc>
          <w:tcPr>
            <w:tcW w:w="7560" w:type="dxa"/>
          </w:tcPr>
          <w:p w14:paraId="65B5A100" w14:textId="77777777" w:rsidR="002362AF" w:rsidRPr="00C22513" w:rsidRDefault="002362AF">
            <w:pPr>
              <w:rPr>
                <w:rFonts w:ascii="Arial" w:hAnsi="Arial" w:cs="Arial"/>
              </w:rPr>
            </w:pPr>
          </w:p>
        </w:tc>
      </w:tr>
      <w:tr w:rsidR="002362AF" w:rsidRPr="00C22513" w14:paraId="393ADB89" w14:textId="77777777" w:rsidTr="00BA4B90">
        <w:tc>
          <w:tcPr>
            <w:tcW w:w="1525" w:type="dxa"/>
          </w:tcPr>
          <w:p w14:paraId="6F2666FC" w14:textId="3D4E7D1F" w:rsidR="002362AF" w:rsidRPr="00C22513" w:rsidRDefault="002752BF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5</w:t>
            </w:r>
          </w:p>
        </w:tc>
        <w:tc>
          <w:tcPr>
            <w:tcW w:w="7560" w:type="dxa"/>
          </w:tcPr>
          <w:p w14:paraId="2F49B1E8" w14:textId="54BEA184" w:rsidR="002362AF" w:rsidRPr="00C22513" w:rsidRDefault="002752BF">
            <w:pPr>
              <w:rPr>
                <w:rFonts w:ascii="Arial" w:hAnsi="Arial" w:cs="Arial"/>
              </w:rPr>
            </w:pPr>
            <w:r w:rsidRPr="00C22513">
              <w:rPr>
                <w:rFonts w:ascii="Arial" w:hAnsi="Arial" w:cs="Arial"/>
              </w:rPr>
              <w:t>National Service of Thanksgiving, St Pauls Cathedral</w:t>
            </w:r>
          </w:p>
        </w:tc>
      </w:tr>
    </w:tbl>
    <w:p w14:paraId="2F5F88C6" w14:textId="77777777" w:rsidR="00F724A9" w:rsidRPr="00C22513" w:rsidRDefault="00F724A9">
      <w:pPr>
        <w:rPr>
          <w:rFonts w:ascii="Arial" w:hAnsi="Arial" w:cs="Arial"/>
        </w:rPr>
      </w:pPr>
    </w:p>
    <w:sectPr w:rsidR="00F724A9" w:rsidRPr="00C22513" w:rsidSect="00F2324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D0655" w14:textId="77777777" w:rsidR="00A154FB" w:rsidRDefault="00A154FB" w:rsidP="00F724A9">
      <w:r>
        <w:separator/>
      </w:r>
    </w:p>
  </w:endnote>
  <w:endnote w:type="continuationSeparator" w:id="0">
    <w:p w14:paraId="34F0E40B" w14:textId="77777777" w:rsidR="00A154FB" w:rsidRDefault="00A154FB" w:rsidP="00F7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0D2E3" w14:textId="77777777" w:rsidR="00945BEB" w:rsidRPr="003219CC" w:rsidRDefault="00945BEB" w:rsidP="00945BEB">
    <w:pPr>
      <w:widowControl w:val="0"/>
      <w:spacing w:line="220" w:lineRule="exact"/>
      <w:ind w:right="-852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 xml:space="preserve">company number </w:t>
    </w:r>
    <w:proofErr w:type="gramStart"/>
    <w:r w:rsidRPr="003D52FE">
      <w:rPr>
        <w:rFonts w:eastAsia="Times New Roman" w:cs="Arial"/>
        <w:noProof/>
        <w:sz w:val="15"/>
        <w:szCs w:val="15"/>
        <w:lang w:eastAsia="en-GB"/>
      </w:rPr>
      <w:t>11177145</w:t>
    </w:r>
    <w:r w:rsidRPr="003D52FE">
      <w:rPr>
        <w:rFonts w:eastAsia="Times New Roman" w:cs="Arial"/>
        <w:sz w:val="15"/>
        <w:szCs w:val="15"/>
        <w:lang w:eastAsia="en-GB"/>
      </w:rPr>
      <w:t>  Improvement</w:t>
    </w:r>
    <w:proofErr w:type="gramEnd"/>
    <w:r w:rsidRPr="003D52FE">
      <w:rPr>
        <w:rFonts w:eastAsia="Times New Roman" w:cs="Arial"/>
        <w:sz w:val="15"/>
        <w:szCs w:val="15"/>
        <w:lang w:eastAsia="en-GB"/>
      </w:rPr>
      <w:t xml:space="preserve"> and Development Agency for Local Government company number 03675577</w:t>
    </w:r>
  </w:p>
  <w:p w14:paraId="518732DE" w14:textId="77777777" w:rsidR="00945BEB" w:rsidRDefault="00945BEB" w:rsidP="00945BEB">
    <w:pPr>
      <w:pStyle w:val="Footer"/>
    </w:pPr>
  </w:p>
  <w:p w14:paraId="4BFB2DD2" w14:textId="77777777" w:rsidR="00945BEB" w:rsidRDefault="00945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1523C" w14:textId="77777777" w:rsidR="00A154FB" w:rsidRDefault="00A154FB" w:rsidP="00F724A9">
      <w:r>
        <w:separator/>
      </w:r>
    </w:p>
  </w:footnote>
  <w:footnote w:type="continuationSeparator" w:id="0">
    <w:p w14:paraId="4ED73529" w14:textId="77777777" w:rsidR="00A154FB" w:rsidRDefault="00A154FB" w:rsidP="00F7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6421" w14:textId="77777777" w:rsidR="00C22513" w:rsidRPr="00AB4F87" w:rsidRDefault="00C22513" w:rsidP="00C22513">
    <w:pPr>
      <w:pStyle w:val="Header"/>
      <w:rPr>
        <w:rFonts w:ascii="Arial" w:hAnsi="Arial" w:cs="Arial"/>
        <w:sz w:val="20"/>
        <w:szCs w:val="20"/>
      </w:rPr>
    </w:pPr>
  </w:p>
  <w:tbl>
    <w:tblPr>
      <w:tblStyle w:val="TableGrid"/>
      <w:tblW w:w="101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1"/>
      <w:gridCol w:w="4204"/>
    </w:tblGrid>
    <w:tr w:rsidR="00C22513" w:rsidRPr="00AB4F87" w14:paraId="15AD62C3" w14:textId="77777777" w:rsidTr="00691EB6">
      <w:trPr>
        <w:trHeight w:val="437"/>
      </w:trPr>
      <w:tc>
        <w:tcPr>
          <w:tcW w:w="5951" w:type="dxa"/>
          <w:vMerge w:val="restart"/>
        </w:tcPr>
        <w:p w14:paraId="75DE0599" w14:textId="77777777" w:rsidR="00C22513" w:rsidRDefault="00C22513" w:rsidP="00C22513">
          <w:pPr>
            <w:tabs>
              <w:tab w:val="left" w:pos="4106"/>
            </w:tabs>
            <w:rPr>
              <w:rFonts w:ascii="Arial" w:hAnsi="Arial" w:cs="Arial"/>
              <w:sz w:val="20"/>
              <w:szCs w:val="20"/>
            </w:rPr>
          </w:pPr>
          <w:r w:rsidRPr="00AB4F87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A0C13AF" wp14:editId="6C5C1B9B">
                <wp:extent cx="1256306" cy="745408"/>
                <wp:effectExtent l="0" t="0" r="1270" b="0"/>
                <wp:docPr id="7" name="Picture 7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461" cy="750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89C6F3" w14:textId="77777777" w:rsidR="00C22513" w:rsidRPr="00AB4F87" w:rsidRDefault="00C22513" w:rsidP="00C22513">
          <w:pPr>
            <w:tabs>
              <w:tab w:val="left" w:pos="4106"/>
            </w:tabs>
            <w:rPr>
              <w:rFonts w:ascii="Arial" w:hAnsi="Arial" w:cs="Arial"/>
              <w:sz w:val="20"/>
              <w:szCs w:val="20"/>
            </w:rPr>
          </w:pPr>
          <w:r w:rsidRPr="00AB4F87"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4204" w:type="dxa"/>
        </w:tcPr>
        <w:p w14:paraId="7DA24897" w14:textId="77777777" w:rsidR="00C22513" w:rsidRPr="00AB4F87" w:rsidRDefault="00C22513" w:rsidP="00C22513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55C7D3C6" w14:textId="77777777" w:rsidR="00C22513" w:rsidRPr="00AB4F87" w:rsidRDefault="00C22513" w:rsidP="00C22513">
          <w:pPr>
            <w:rPr>
              <w:rFonts w:ascii="Arial" w:hAnsi="Arial" w:cs="Arial"/>
              <w:b/>
              <w:sz w:val="20"/>
              <w:szCs w:val="20"/>
            </w:rPr>
          </w:pPr>
        </w:p>
        <w:sdt>
          <w:sdtPr>
            <w:rPr>
              <w:rFonts w:ascii="Arial" w:hAnsi="Arial" w:cs="Arial"/>
              <w:b/>
              <w:sz w:val="20"/>
              <w:szCs w:val="20"/>
            </w:rPr>
            <w:alias w:val="Board"/>
            <w:tag w:val="Board"/>
            <w:id w:val="416908834"/>
            <w:placeholder>
              <w:docPart w:val="FA5CCEEC7C104A14851A9CDFE7770982"/>
            </w:placeholder>
          </w:sdtPr>
          <w:sdtContent>
            <w:p w14:paraId="6E1423C6" w14:textId="77777777" w:rsidR="00C22513" w:rsidRPr="00AB4F87" w:rsidRDefault="00C22513" w:rsidP="00C22513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AB4F87">
                <w:rPr>
                  <w:rFonts w:ascii="Arial" w:hAnsi="Arial" w:cs="Arial"/>
                  <w:b/>
                  <w:sz w:val="20"/>
                  <w:szCs w:val="20"/>
                </w:rPr>
                <w:t xml:space="preserve">Councillors’ Forum </w:t>
              </w:r>
            </w:p>
          </w:sdtContent>
        </w:sdt>
      </w:tc>
    </w:tr>
    <w:tr w:rsidR="00C22513" w:rsidRPr="00AB4F87" w14:paraId="5117FE08" w14:textId="77777777" w:rsidTr="00691EB6">
      <w:trPr>
        <w:trHeight w:val="499"/>
      </w:trPr>
      <w:tc>
        <w:tcPr>
          <w:tcW w:w="5951" w:type="dxa"/>
          <w:vMerge/>
        </w:tcPr>
        <w:p w14:paraId="37B281D2" w14:textId="77777777" w:rsidR="00C22513" w:rsidRPr="00AB4F87" w:rsidRDefault="00C22513" w:rsidP="00C2251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04" w:type="dxa"/>
        </w:tcPr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-488943452"/>
            <w:placeholder>
              <w:docPart w:val="E83C6F2571F748C9BE7E6C390BC31D71"/>
            </w:placeholder>
            <w:date w:fullDate="2021-07-22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p w14:paraId="562B2ADB" w14:textId="3C0B76A3" w:rsidR="00C22513" w:rsidRPr="00AB4F87" w:rsidRDefault="00452609" w:rsidP="00C22513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22 July</w:t>
              </w:r>
              <w:r w:rsidR="00C2251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22513" w:rsidRPr="00AB4F87">
                <w:rPr>
                  <w:rFonts w:ascii="Arial" w:hAnsi="Arial" w:cs="Arial"/>
                  <w:sz w:val="20"/>
                  <w:szCs w:val="20"/>
                </w:rPr>
                <w:t>2021</w:t>
              </w:r>
            </w:p>
          </w:sdtContent>
        </w:sdt>
      </w:tc>
    </w:tr>
  </w:tbl>
  <w:p w14:paraId="20795705" w14:textId="77777777" w:rsidR="00C22513" w:rsidRPr="00AB4F87" w:rsidRDefault="00C22513" w:rsidP="00C22513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A9"/>
    <w:rsid w:val="00086078"/>
    <w:rsid w:val="00090966"/>
    <w:rsid w:val="000D202A"/>
    <w:rsid w:val="00184D5D"/>
    <w:rsid w:val="00205B1C"/>
    <w:rsid w:val="002362AF"/>
    <w:rsid w:val="002752BF"/>
    <w:rsid w:val="003039B3"/>
    <w:rsid w:val="00334765"/>
    <w:rsid w:val="003C5500"/>
    <w:rsid w:val="003C7AD1"/>
    <w:rsid w:val="004269F3"/>
    <w:rsid w:val="00452609"/>
    <w:rsid w:val="004E71AC"/>
    <w:rsid w:val="0051458F"/>
    <w:rsid w:val="006D6472"/>
    <w:rsid w:val="0074756C"/>
    <w:rsid w:val="0080341F"/>
    <w:rsid w:val="00850A8B"/>
    <w:rsid w:val="0087252E"/>
    <w:rsid w:val="00945BEB"/>
    <w:rsid w:val="009C6CB4"/>
    <w:rsid w:val="00A066CF"/>
    <w:rsid w:val="00A154FB"/>
    <w:rsid w:val="00AE557A"/>
    <w:rsid w:val="00B368CD"/>
    <w:rsid w:val="00BA360F"/>
    <w:rsid w:val="00BA4B90"/>
    <w:rsid w:val="00C22513"/>
    <w:rsid w:val="00D17CA3"/>
    <w:rsid w:val="00D17D41"/>
    <w:rsid w:val="00D56847"/>
    <w:rsid w:val="00D65CB3"/>
    <w:rsid w:val="00DC7844"/>
    <w:rsid w:val="00DF5595"/>
    <w:rsid w:val="00F23243"/>
    <w:rsid w:val="00F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E972"/>
  <w15:chartTrackingRefBased/>
  <w15:docId w15:val="{4F689C28-E8FB-4EF9-9D87-C8DD0770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4A9"/>
  </w:style>
  <w:style w:type="paragraph" w:styleId="Footer">
    <w:name w:val="footer"/>
    <w:basedOn w:val="Normal"/>
    <w:link w:val="FooterChar"/>
    <w:uiPriority w:val="99"/>
    <w:unhideWhenUsed/>
    <w:rsid w:val="00F72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5CCEEC7C104A14851A9CDFE777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98C8-994F-4AC2-9401-61F9C8A52163}"/>
      </w:docPartPr>
      <w:docPartBody>
        <w:p w:rsidR="00000000" w:rsidRDefault="00DF7B4D" w:rsidP="00DF7B4D">
          <w:pPr>
            <w:pStyle w:val="FA5CCEEC7C104A14851A9CDFE777098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83C6F2571F748C9BE7E6C390BC3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3421B-BBF2-4EC8-A520-A4CA848198DC}"/>
      </w:docPartPr>
      <w:docPartBody>
        <w:p w:rsidR="00000000" w:rsidRDefault="00DF7B4D" w:rsidP="00DF7B4D">
          <w:pPr>
            <w:pStyle w:val="E83C6F2571F748C9BE7E6C390BC31D71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4D"/>
    <w:rsid w:val="00D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B4D"/>
    <w:rPr>
      <w:color w:val="808080"/>
    </w:rPr>
  </w:style>
  <w:style w:type="paragraph" w:customStyle="1" w:styleId="FA5CCEEC7C104A14851A9CDFE7770982">
    <w:name w:val="FA5CCEEC7C104A14851A9CDFE7770982"/>
    <w:rsid w:val="00DF7B4D"/>
  </w:style>
  <w:style w:type="paragraph" w:customStyle="1" w:styleId="E83C6F2571F748C9BE7E6C390BC31D71">
    <w:name w:val="E83C6F2571F748C9BE7E6C390BC31D71"/>
    <w:rsid w:val="00DF7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Gardiner</dc:creator>
  <cp:keywords/>
  <dc:description/>
  <cp:lastModifiedBy>Richard Kember</cp:lastModifiedBy>
  <cp:revision>5</cp:revision>
  <dcterms:created xsi:type="dcterms:W3CDTF">2021-07-09T14:19:00Z</dcterms:created>
  <dcterms:modified xsi:type="dcterms:W3CDTF">2021-07-15T11:29:00Z</dcterms:modified>
</cp:coreProperties>
</file>